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The Plagues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(Moses, Ramses, Mag Chorus)</w:t>
      </w:r>
    </w:p>
    <w:tbl>
      <w:tblPr>
        <w:tblStyle w:val="Table1"/>
        <w:bidiVisual w:val="1"/>
        <w:tblW w:w="9345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90"/>
        <w:gridCol w:w="3075"/>
        <w:gridCol w:w="3180"/>
        <w:tblGridChange w:id="0">
          <w:tblGrid>
            <w:gridCol w:w="3090"/>
            <w:gridCol w:w="3075"/>
            <w:gridCol w:w="318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Amar haEl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Thus saith the Lord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i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rtl w:val="0"/>
              </w:rPr>
              <w:t xml:space="preserve"> Ki ami bacharta lo lishloAch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לו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ח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i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rtl w:val="0"/>
              </w:rPr>
              <w:t xml:space="preserve">Since you refuse to free my people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i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rtl w:val="0"/>
              </w:rPr>
              <w:t xml:space="preserve"> Bkol rachvey mitzrayeem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ֹּ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1"/>
              </w:rPr>
              <w:t xml:space="preserve">ם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i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rtl w:val="0"/>
              </w:rPr>
              <w:t xml:space="preserve">All through the land of Egypt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Eshlach makot umagefot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A PESTILENCE AND PLAGUE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Bkol beitam umitotam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INTO YOUR HOUSE AND INTO YOUR BED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Baneharot ubarechovot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INTO YOUR STREAMS, INTO YOUR STREETS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bamaAchal, bamashkaOt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INTO YOUR DRINK, INTO YOUR BREAD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 hapaneem, al haparot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UPON YOU CATTLE, ON YOUR SHEEP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 hashorim ubasadit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UPON YOUR OXEN IN YOUR FIELD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Bishnatcha bachalomot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INTO YOUR DREAMS IN YOUR SLEEP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Ad tishabru veticanu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תשברו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ותכנעו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UNTIL YOU BREAK UNTIL YOU YIELD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Ki et ami ani goEl 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עמי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גואל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THE SWARM, I SEND THE HORDE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Amar haEl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THUS SAITH THE LORD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Achicha ken hayeeti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Ramses: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MOSES, ONCE I CALLED YOU BROTHER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Vematrati haita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ומטרתי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הייתה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ONCE I THOUGHT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She’rak titzchak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שרק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תצחק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CHANCE TO MAKE YOU LAUGH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Ze’ kol ma she’ratziti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WAS ALL I EVER WANTED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Eshlach raAm me’hashamayeem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יים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THE THUNDER FROM THE SKY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Esh yoredet milmalaa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THE FIRE RAINING DOWN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Vegam achshav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יו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EVEN NOW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Halvai she’lo nivcharti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 WISH THAT G-D HAD CHOSE ANOTHER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keshaleeAch eloheem becha lilchom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SERVING AS YOUR FOE ON HIS BEHALF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Ze’ lo ma sheratziti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THE LAST THING THAT I WANTED...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Eshlach becha barad soref baEsh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ורף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A HAIL OF BURNING ICE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 kol sade’ yeeheeye’ mokesh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יהיה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מוקש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EV'RY FIELD ON EV'RY TOWN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Haya ze’ beiti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WAS MY HOME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keEvim vyeesurim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יסו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THIS PAIN AND DEVASTATION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meAnim oti bifnim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IT TORTURES ME INSIDE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Ki sovlim chafim m’pesha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סו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THE INNOCENT WHO SUFFER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Milv’cha hacha karir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לבך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הכה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קריר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FROM YOU STUBBORNNESS AND PRIDE...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Eshlach arbeh b’ruach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THE LOCUSTS ON A WIND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Ha’olam od loh ra’ah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SUCH AS THE WORLD HAS NEVER SEEN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 kol alah, al kol giv’ol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EV'RY LEAF ON, EV'RY STALK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Ein yarok rak afelah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אין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ירוק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אפלה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UNTIL THERE'S NOTHING LEFT OF GREEN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Ki et ami ani go’el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עמי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גואל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MY SCOURGE, I SEND MY SWORD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Amar ha’eil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THUS SAITH THE LORD!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Harei achi hayiti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Ramses: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 WHO I CALLED BROTHER</w:t>
            </w:r>
          </w:p>
        </w:tc>
      </w:tr>
      <w:tr>
        <w:trPr>
          <w:cantSplit w:val="0"/>
          <w:trHeight w:val="806.8505859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Lamah t’vakesh lispog makot?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WHY MUST YOU CALL DOWN ANOTHER BLOW.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V’et hashot v’et hachod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השוט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ואת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החוד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MY SCOURGE, I SEND MY SWORD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Yishlach kvar et ami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תשלח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כבר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עמי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 my people go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 amar ha’eil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 and 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THUS SAITH THE LORD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Harei achi hayiti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Ramses: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 WHO I CALLED BROTHER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Eich yachol oti atah lisno?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COULD YOU HAVE COME TO HATE ME SO?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Ze mah she’ratzita?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ַ?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THIS WHAT YOU WANTED?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Eshlach makot eshlach tzarot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אשלח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מכות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אשלח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צרות</w:t>
            </w:r>
          </w:p>
          <w:p w:rsidR="00000000" w:rsidDel="00000000" w:rsidP="00000000" w:rsidRDefault="00000000" w:rsidRPr="00000000" w14:paraId="00000096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SEND THE SWARM, I SEND THE HORDE...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Az et libi akshich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Ramses: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יח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THEN LET MY HEART BE HARDENED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Im ham’chir yamshich od l’alot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NEVER MIND HOW HIGH THE COST MAY GROW.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Klum lo y’shaneh z’ot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כלום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ישנה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זאת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WILL STILL BE SO: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L’olam lo eshleach, et amcha mipoh/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לעולם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עמך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מפה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WILL NEVER LET YOUR PEOPLE GO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Amar ha’eil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THUS SAITH THE LORD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Amar ha’eil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THUS SAITH THE LORD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L’olam lo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Ramses: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לעולם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לא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WILL NOT...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Eshleach/Tishlach et ami/amcha mipoh!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Moses, Ramses, and Chorus: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אשלח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\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תשלח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עמי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\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עמך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מפה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 YOUR (MY) PEOPLE GO!</w:t>
            </w:r>
          </w:p>
        </w:tc>
      </w:tr>
    </w:tbl>
    <w:p w:rsidR="00000000" w:rsidDel="00000000" w:rsidP="00000000" w:rsidRDefault="00000000" w:rsidRPr="00000000" w14:paraId="000000B5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467B91AF7F4A864844F7D0B51913" ma:contentTypeVersion="15" ma:contentTypeDescription="Create a new document." ma:contentTypeScope="" ma:versionID="c940934efadfb988f9532bf36359ebd1">
  <xsd:schema xmlns:xsd="http://www.w3.org/2001/XMLSchema" xmlns:xs="http://www.w3.org/2001/XMLSchema" xmlns:p="http://schemas.microsoft.com/office/2006/metadata/properties" xmlns:ns2="49a57efc-61df-46f9-ad9b-7c9697c32b9f" xmlns:ns3="0affd031-3875-44d9-8884-57b801f503f7" targetNamespace="http://schemas.microsoft.com/office/2006/metadata/properties" ma:root="true" ma:fieldsID="74107cc2a989de4bf148f32b394da4bb" ns2:_="" ns3:_="">
    <xsd:import namespace="49a57efc-61df-46f9-ad9b-7c9697c32b9f"/>
    <xsd:import namespace="0affd031-3875-44d9-8884-57b801f50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7efc-61df-46f9-ad9b-7c9697c3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3f23f9-e3aa-44f5-ab1e-2b21bfa8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031-3875-44d9-8884-57b801f50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9d78e-d11d-48a4-82a3-e56992aa36b4}" ma:internalName="TaxCatchAll" ma:showField="CatchAllData" ma:web="0affd031-3875-44d9-8884-57b801f50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7efc-61df-46f9-ad9b-7c9697c32b9f">
      <Terms xmlns="http://schemas.microsoft.com/office/infopath/2007/PartnerControls"/>
    </lcf76f155ced4ddcb4097134ff3c332f>
    <TaxCatchAll xmlns="0affd031-3875-44d9-8884-57b801f503f7" xsi:nil="true"/>
  </documentManagement>
</p:properties>
</file>

<file path=customXml/itemProps1.xml><?xml version="1.0" encoding="utf-8"?>
<ds:datastoreItem xmlns:ds="http://schemas.openxmlformats.org/officeDocument/2006/customXml" ds:itemID="{5148B351-F6F5-4802-9755-6C67075F057E}"/>
</file>

<file path=customXml/itemProps2.xml><?xml version="1.0" encoding="utf-8"?>
<ds:datastoreItem xmlns:ds="http://schemas.openxmlformats.org/officeDocument/2006/customXml" ds:itemID="{82EB576B-83F9-4232-B6EF-9DE3565BB579}"/>
</file>

<file path=customXml/itemProps3.xml><?xml version="1.0" encoding="utf-8"?>
<ds:datastoreItem xmlns:ds="http://schemas.openxmlformats.org/officeDocument/2006/customXml" ds:itemID="{BF1B9802-5DB7-4CE5-9A7F-1B3EFF53BEB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0x010100B32C467B91AF7F4A864844F7D0B51913</vt:lpwstr>
  </property>
</Properties>
</file>